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023E" w14:textId="77777777" w:rsidR="006A1E6C" w:rsidRPr="006B45FD" w:rsidRDefault="006A1E6C" w:rsidP="006A1E6C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proofErr w:type="spellStart"/>
      <w:r w:rsidRPr="006B45F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Paediatric</w:t>
      </w:r>
      <w:proofErr w:type="spellEnd"/>
      <w:r w:rsidRPr="006B45F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Speech and Language Therapy Referral Form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Pr="006B45F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Primary/Secondary School</w:t>
      </w:r>
    </w:p>
    <w:p w14:paraId="45DDF909" w14:textId="77777777" w:rsidR="006A1E6C" w:rsidRPr="00FE07F3" w:rsidRDefault="006A1E6C" w:rsidP="006A1E6C">
      <w:pPr>
        <w:rPr>
          <w:color w:val="000000" w:themeColor="text1"/>
          <w:sz w:val="22"/>
          <w:szCs w:val="22"/>
        </w:rPr>
      </w:pPr>
    </w:p>
    <w:p w14:paraId="6FA7B96A" w14:textId="77777777" w:rsidR="006A1E6C" w:rsidRPr="001D04BA" w:rsidRDefault="006A1E6C" w:rsidP="006A1E6C">
      <w:pPr>
        <w:rPr>
          <w:b/>
          <w:color w:val="FF0000"/>
          <w:sz w:val="22"/>
          <w:szCs w:val="22"/>
        </w:rPr>
      </w:pPr>
      <w:r w:rsidRPr="001D04BA">
        <w:rPr>
          <w:b/>
          <w:color w:val="FF0000"/>
          <w:sz w:val="22"/>
          <w:szCs w:val="22"/>
        </w:rPr>
        <w:t xml:space="preserve">Please fill in all sections of this referral form. If these are not filled in the referral will be rejected from the service for insufficient information provided. </w:t>
      </w:r>
    </w:p>
    <w:p w14:paraId="10810DF9" w14:textId="77777777" w:rsidR="006A1E6C" w:rsidRPr="00FE07F3" w:rsidRDefault="006A1E6C" w:rsidP="006A1E6C">
      <w:pPr>
        <w:rPr>
          <w:color w:val="000000" w:themeColor="text1"/>
          <w:sz w:val="22"/>
          <w:szCs w:val="22"/>
        </w:rPr>
      </w:pPr>
    </w:p>
    <w:p w14:paraId="4201C3AD" w14:textId="77777777" w:rsidR="006A1E6C" w:rsidRPr="00FE07F3" w:rsidRDefault="006A1E6C" w:rsidP="006A1E6C">
      <w:pPr>
        <w:jc w:val="center"/>
        <w:rPr>
          <w:rFonts w:cs="Arial"/>
          <w:color w:val="000000" w:themeColor="text1"/>
          <w:u w:val="single"/>
        </w:rPr>
      </w:pPr>
      <w:r w:rsidRPr="00FE07F3">
        <w:rPr>
          <w:rFonts w:cs="Arial"/>
          <w:color w:val="000000" w:themeColor="text1"/>
        </w:rPr>
        <w:t xml:space="preserve">Return to </w:t>
      </w:r>
      <w:hyperlink r:id="rId4" w:history="1">
        <w:r w:rsidRPr="00DF107C">
          <w:rPr>
            <w:rStyle w:val="Hyperlink"/>
            <w:rFonts w:cs="Arial"/>
          </w:rPr>
          <w:t>wchc.childrenssaltteam@nhs.net</w:t>
        </w:r>
      </w:hyperlink>
      <w:r>
        <w:rPr>
          <w:rFonts w:cs="Arial"/>
          <w:color w:val="000000" w:themeColor="text1"/>
        </w:rPr>
        <w:t xml:space="preserve"> </w:t>
      </w:r>
      <w:r w:rsidRPr="00FE07F3">
        <w:rPr>
          <w:rFonts w:cs="Arial"/>
          <w:color w:val="000000" w:themeColor="text1"/>
        </w:rPr>
        <w:t xml:space="preserve">or </w:t>
      </w:r>
      <w:r w:rsidRPr="00FE07F3">
        <w:rPr>
          <w:rFonts w:cs="Arial"/>
          <w:b/>
          <w:color w:val="000000" w:themeColor="text1"/>
        </w:rPr>
        <w:t>by post (below)</w:t>
      </w:r>
    </w:p>
    <w:p w14:paraId="58BCA2DB" w14:textId="77777777" w:rsidR="006A1E6C" w:rsidRPr="00FE07F3" w:rsidRDefault="006A1E6C" w:rsidP="006A1E6C">
      <w:pPr>
        <w:jc w:val="center"/>
        <w:rPr>
          <w:rFonts w:ascii="Calibri" w:hAnsi="Calibri"/>
          <w:color w:val="000000" w:themeColor="text1"/>
        </w:rPr>
      </w:pPr>
      <w:r w:rsidRPr="00FE07F3">
        <w:rPr>
          <w:color w:val="000000" w:themeColor="text1"/>
        </w:rPr>
        <w:t>We cannot accept referral without consent from person with Parental Responsibility</w:t>
      </w:r>
    </w:p>
    <w:p w14:paraId="57C091AF" w14:textId="77777777" w:rsidR="006A1E6C" w:rsidRPr="00FE07F3" w:rsidRDefault="006A1E6C" w:rsidP="006A1E6C">
      <w:pPr>
        <w:rPr>
          <w:color w:val="000000" w:themeColor="text1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3"/>
        <w:gridCol w:w="2952"/>
        <w:gridCol w:w="3985"/>
      </w:tblGrid>
      <w:tr w:rsidR="006A1E6C" w:rsidRPr="00FE07F3" w14:paraId="149F1A70" w14:textId="77777777" w:rsidTr="005D17DC">
        <w:tc>
          <w:tcPr>
            <w:tcW w:w="10490" w:type="dxa"/>
            <w:gridSpan w:val="3"/>
          </w:tcPr>
          <w:p w14:paraId="11A1D685" w14:textId="77777777" w:rsidR="006A1E6C" w:rsidRPr="00FE07F3" w:rsidRDefault="006A1E6C" w:rsidP="005D17DC">
            <w:pPr>
              <w:shd w:val="clear" w:color="auto" w:fill="D9D9D9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Section 1 - Parents.</w:t>
            </w:r>
          </w:p>
          <w:p w14:paraId="08AF6E08" w14:textId="77777777" w:rsidR="006A1E6C" w:rsidRPr="00FE07F3" w:rsidRDefault="006A1E6C" w:rsidP="005D17DC">
            <w:pPr>
              <w:shd w:val="clear" w:color="auto" w:fill="D9D9D9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i/>
                <w:color w:val="000000" w:themeColor="text1"/>
                <w:sz w:val="22"/>
                <w:szCs w:val="22"/>
              </w:rPr>
              <w:t>Personal Details</w:t>
            </w:r>
          </w:p>
          <w:p w14:paraId="4D1CE7D8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68F7397C" w14:textId="77777777" w:rsidR="006A1E6C" w:rsidRPr="00FE07F3" w:rsidRDefault="006A1E6C" w:rsidP="005D17DC">
            <w:pPr>
              <w:shd w:val="clear" w:color="auto" w:fill="FFFFFF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Child’s Name: </w:t>
            </w:r>
            <w:r w:rsidRPr="00FE07F3">
              <w:rPr>
                <w:b/>
                <w:color w:val="000000" w:themeColor="text1"/>
                <w:sz w:val="22"/>
                <w:szCs w:val="22"/>
                <w:u w:val="single"/>
              </w:rPr>
              <w:softHyphen/>
            </w:r>
            <w:r w:rsidRPr="00FE07F3">
              <w:rPr>
                <w:b/>
                <w:color w:val="000000" w:themeColor="text1"/>
                <w:sz w:val="22"/>
                <w:szCs w:val="22"/>
                <w:u w:val="single"/>
              </w:rPr>
              <w:softHyphen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>_____________________________________________________________________</w:t>
            </w:r>
          </w:p>
          <w:p w14:paraId="6F653917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94C088A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Date of Birth: 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oftHyphen/>
              <w:t>___________________      NHS No. _______________________________________</w:t>
            </w:r>
          </w:p>
          <w:p w14:paraId="14F0603D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4A8D049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Address: _________________________________________________________________________</w:t>
            </w:r>
          </w:p>
          <w:p w14:paraId="3B4B6F57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7FB28E2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  <w:proofErr w:type="gramStart"/>
            <w:r w:rsidRPr="00FE07F3">
              <w:rPr>
                <w:b/>
                <w:color w:val="000000" w:themeColor="text1"/>
                <w:sz w:val="22"/>
                <w:szCs w:val="22"/>
              </w:rPr>
              <w:t>_  Postcode</w:t>
            </w:r>
            <w:proofErr w:type="gramEnd"/>
            <w:r w:rsidRPr="00FE07F3">
              <w:rPr>
                <w:b/>
                <w:color w:val="000000" w:themeColor="text1"/>
                <w:sz w:val="22"/>
                <w:szCs w:val="22"/>
              </w:rPr>
              <w:t>: __________________________________</w:t>
            </w:r>
          </w:p>
          <w:p w14:paraId="595C3C7E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4289982C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Telephone Home:  ________________________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ab/>
              <w:t xml:space="preserve">Mobile: 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oftHyphen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oftHyphen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oftHyphen/>
              <w:t>________________________________</w:t>
            </w:r>
          </w:p>
          <w:p w14:paraId="339FA721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EDB59FC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Email address: __________________________________________________</w:t>
            </w:r>
          </w:p>
          <w:p w14:paraId="1017C67B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7B261D6B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School/Setting attending: __________________________________________________________</w:t>
            </w:r>
          </w:p>
          <w:p w14:paraId="00438FAE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AEBB8CA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Parent/Carer name/s: ______________________________________________________________</w:t>
            </w:r>
          </w:p>
          <w:p w14:paraId="001CE82B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70035FC2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Who has parental responsibility _____________________________________________________</w:t>
            </w:r>
          </w:p>
          <w:p w14:paraId="4C7D80C6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5C2185B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Is the child currently a family member of the armed forces, reservist, or veteran?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ab/>
              <w:t xml:space="preserve">Yes </w:t>
            </w:r>
            <w:r w:rsidRPr="00FE07F3">
              <w:rPr>
                <w:rFonts w:cs="Arial"/>
                <w:b/>
                <w:color w:val="000000" w:themeColor="text1"/>
                <w:sz w:val="22"/>
                <w:szCs w:val="22"/>
              </w:rPr>
              <w:t>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FE07F3">
              <w:rPr>
                <w:rFonts w:cs="Arial"/>
                <w:b/>
                <w:color w:val="000000" w:themeColor="text1"/>
                <w:sz w:val="22"/>
                <w:szCs w:val="22"/>
              </w:rPr>
              <w:t>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022D082B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1E6C" w:rsidRPr="00FE07F3" w14:paraId="07E3CE1D" w14:textId="77777777" w:rsidTr="005D17DC">
        <w:tc>
          <w:tcPr>
            <w:tcW w:w="10490" w:type="dxa"/>
            <w:gridSpan w:val="3"/>
          </w:tcPr>
          <w:p w14:paraId="36C5F2BD" w14:textId="77777777" w:rsidR="006A1E6C" w:rsidRPr="00FE07F3" w:rsidRDefault="006A1E6C" w:rsidP="005D17DC">
            <w:pPr>
              <w:shd w:val="clear" w:color="auto" w:fill="D9D9D9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Section 2 </w:t>
            </w:r>
          </w:p>
          <w:p w14:paraId="62FE020B" w14:textId="77777777" w:rsidR="006A1E6C" w:rsidRPr="00FE07F3" w:rsidRDefault="006A1E6C" w:rsidP="005D17DC">
            <w:pPr>
              <w:shd w:val="clear" w:color="auto" w:fill="D9D9D9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i/>
                <w:color w:val="000000" w:themeColor="text1"/>
                <w:sz w:val="22"/>
                <w:szCs w:val="22"/>
              </w:rPr>
              <w:t>Other Professionals Involved</w:t>
            </w:r>
          </w:p>
          <w:p w14:paraId="45A1417A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659CB39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GP: _______________________</w:t>
            </w:r>
            <w:proofErr w:type="gramStart"/>
            <w:r w:rsidRPr="00FE07F3">
              <w:rPr>
                <w:b/>
                <w:color w:val="000000" w:themeColor="text1"/>
                <w:sz w:val="22"/>
                <w:szCs w:val="22"/>
              </w:rPr>
              <w:t>_  Address</w:t>
            </w:r>
            <w:proofErr w:type="gramEnd"/>
            <w:r w:rsidRPr="00FE07F3">
              <w:rPr>
                <w:b/>
                <w:color w:val="000000" w:themeColor="text1"/>
                <w:sz w:val="22"/>
                <w:szCs w:val="22"/>
              </w:rPr>
              <w:t>: ____________________________________________</w:t>
            </w:r>
          </w:p>
          <w:p w14:paraId="4DD624BF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B4C8177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Are there any safeguarding issues? Yes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310F700C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84A5094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If yes, what provision is currently in place for this, e.g. LAC, Child and Family, Child Protection, etc. _________________________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oftHyphen/>
              <w:t>_____________________________________________________</w:t>
            </w:r>
          </w:p>
          <w:p w14:paraId="16021DE7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A41DC1D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Social worker’s name, base and contact number: _______________________________________ </w:t>
            </w:r>
          </w:p>
          <w:p w14:paraId="7BA64363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4741AA9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_________________________________________________________________________________</w:t>
            </w:r>
          </w:p>
          <w:p w14:paraId="652F9C3C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66"/>
              <w:gridCol w:w="1307"/>
              <w:gridCol w:w="5421"/>
            </w:tblGrid>
            <w:tr w:rsidR="006A1E6C" w:rsidRPr="00FE07F3" w14:paraId="01A7ABCC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997A4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Professional: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B535C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If involved, tick</w:t>
                  </w: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9AFBD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Provide details (including name, contact no, etc.):</w:t>
                  </w:r>
                </w:p>
              </w:tc>
            </w:tr>
            <w:tr w:rsidR="006A1E6C" w:rsidRPr="00FE07F3" w14:paraId="5AD0204D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66530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Community </w:t>
                  </w:r>
                  <w:proofErr w:type="spellStart"/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Paediatrician</w:t>
                  </w:r>
                  <w:proofErr w:type="spellEnd"/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49F22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99F46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35DBF501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40049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Audiology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BFA50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EAA67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2A2730FE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2FB0F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Physiotherapist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6442B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1F7AB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1B18EEFB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F39E5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Portage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CD3D1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6D9A8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2DAD0FDA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4CAB5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Early Years Intervention Team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14C15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0A2A9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28411A1E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5EB98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lastRenderedPageBreak/>
                    <w:t>Educational Psychologist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C186A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14718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5F8E2BE8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3C5CA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Occupational therapist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7CEDF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7F77B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05B3ED23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757CB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Any private providers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FF1E5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FAE71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3F6DC063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D0126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School nurse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1F9CE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15FF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0E91B3BC" w14:textId="77777777" w:rsidTr="005D17DC"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A6D41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E47E8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95B55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06A8DD56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73FDBE6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A1E6C" w:rsidRPr="00FE07F3" w14:paraId="53DF2863" w14:textId="77777777" w:rsidTr="005D17DC">
        <w:tc>
          <w:tcPr>
            <w:tcW w:w="10490" w:type="dxa"/>
            <w:gridSpan w:val="3"/>
            <w:shd w:val="clear" w:color="auto" w:fill="FFFFFF"/>
          </w:tcPr>
          <w:p w14:paraId="4966F3EB" w14:textId="77777777" w:rsidR="006A1E6C" w:rsidRPr="00FE07F3" w:rsidRDefault="006A1E6C" w:rsidP="005D17DC">
            <w:pPr>
              <w:shd w:val="clear" w:color="auto" w:fill="D9D9D9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>Reason for Referral</w:t>
            </w:r>
          </w:p>
          <w:p w14:paraId="0DA85FDB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0F72141A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Please comment on the child’s ability in </w:t>
            </w:r>
            <w:r w:rsidRPr="001D04BA">
              <w:rPr>
                <w:b/>
                <w:color w:val="000000" w:themeColor="text1"/>
                <w:sz w:val="22"/>
                <w:szCs w:val="22"/>
                <w:u w:val="single"/>
              </w:rPr>
              <w:t>all</w:t>
            </w:r>
            <w:r w:rsidRPr="001D04B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>the sections below.</w:t>
            </w:r>
          </w:p>
          <w:p w14:paraId="2679DE1F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235"/>
            </w:tblGrid>
            <w:tr w:rsidR="006A1E6C" w:rsidRPr="00FE07F3" w14:paraId="1016EF8A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B1957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Attention and Listening skills (in 1:1 and group settings):</w:t>
                  </w:r>
                </w:p>
                <w:p w14:paraId="5817DC6C" w14:textId="77777777" w:rsidR="006A1E6C" w:rsidRPr="00FE07F3" w:rsidRDefault="006A1E6C" w:rsidP="005D17D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Is this an area of concern? Yes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</w:p>
                <w:p w14:paraId="266FEF75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2F421546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1536F9FF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79215DC3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21D7C540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0319C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Comprehension (understanding of what people say):</w:t>
                  </w:r>
                </w:p>
                <w:p w14:paraId="4BAC1B84" w14:textId="77777777" w:rsidR="006A1E6C" w:rsidRPr="00FE07F3" w:rsidRDefault="006A1E6C" w:rsidP="005D17D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Is this an area of concern? Yes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     </w:t>
                  </w:r>
                </w:p>
                <w:p w14:paraId="24A87BBC" w14:textId="77777777" w:rsidR="006A1E6C" w:rsidRPr="00FE07F3" w:rsidRDefault="006A1E6C" w:rsidP="005D17D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6E9F9A89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7BF85F4B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026CC53F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4EE0088B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6E70A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Expressive Language (sentences/grammar):</w:t>
                  </w:r>
                </w:p>
                <w:p w14:paraId="1CCA63B8" w14:textId="77777777" w:rsidR="006A1E6C" w:rsidRPr="00FE07F3" w:rsidRDefault="006A1E6C" w:rsidP="005D17D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Is this an area of concern? Yes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</w:p>
                <w:p w14:paraId="1B6051B4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592B2148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66A8BE84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72A1B55A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40B73103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776473A8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4AF24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Speech sounds (articulation/pronunciation):</w:t>
                  </w:r>
                </w:p>
                <w:p w14:paraId="45AFA81B" w14:textId="77777777" w:rsidR="006A1E6C" w:rsidRPr="00FE07F3" w:rsidRDefault="006A1E6C" w:rsidP="005D17D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Is this an area of concern? Yes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</w:p>
                <w:p w14:paraId="7ED0FE34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32B50E66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66F61C1F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0AA1AC87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2C98520B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5F235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Social Communication Skills (interactions with others):</w:t>
                  </w:r>
                </w:p>
                <w:p w14:paraId="5619D6F6" w14:textId="77777777" w:rsidR="006A1E6C" w:rsidRPr="00FE07F3" w:rsidRDefault="006A1E6C" w:rsidP="005D17D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>Is this an area of concern?</w:t>
                  </w:r>
                  <w:r w:rsidRPr="00FE07F3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                     </w:t>
                  </w:r>
                  <w:r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E07F3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                                                   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Yes 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385870F0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Child has been/will be referred to the local neurodevelopmental pathway (for diagnostic autism assessment)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? 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Yes 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</w:p>
                <w:p w14:paraId="33F16B4C" w14:textId="77777777" w:rsidR="006A1E6C" w:rsidRPr="00FE07F3" w:rsidRDefault="006A1E6C" w:rsidP="005D17D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4FAE20B8" w14:textId="77777777" w:rsidR="006A1E6C" w:rsidRPr="00FE07F3" w:rsidRDefault="006A1E6C" w:rsidP="005D17DC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If you have social and communication concerns the parent/carer </w:t>
                  </w:r>
                  <w:r w:rsidRPr="00FE07F3">
                    <w:rPr>
                      <w:b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and</w:t>
                  </w:r>
                  <w:r w:rsidRPr="00FE07F3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school must complete the social communication profile and submit with </w:t>
                  </w: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the </w:t>
                  </w:r>
                  <w:r w:rsidRPr="00FE07F3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referral</w:t>
                  </w: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  <w:p w14:paraId="662A1213" w14:textId="77777777" w:rsidR="006A1E6C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77045DEE" w14:textId="77777777" w:rsidR="006A1E6C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7D947D67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449BC1B1" w14:textId="77777777" w:rsidR="006A1E6C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26628516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4F202735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03A8C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Fluency of speech (stammering)</w:t>
                  </w:r>
                </w:p>
                <w:p w14:paraId="3A2302CC" w14:textId="77777777" w:rsidR="006A1E6C" w:rsidRPr="00FE07F3" w:rsidRDefault="006A1E6C" w:rsidP="005D17D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>Is this an area of concern?</w:t>
                  </w:r>
                  <w:r w:rsidRPr="00FE07F3">
                    <w:rPr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Yes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</w:p>
                <w:p w14:paraId="6C2F2233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673FF36A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1B6A1123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7F1179A5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CFEA3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0F46B3F7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4A540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lastRenderedPageBreak/>
                    <w:t>Any other information:</w:t>
                  </w:r>
                </w:p>
                <w:p w14:paraId="01F48143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1C0FA83B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1FB59E74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158C8968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4B801646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0BE35DD0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2C92BAFF" w14:textId="77777777" w:rsidR="006A1E6C" w:rsidRPr="00FE07F3" w:rsidRDefault="006A1E6C" w:rsidP="005D17D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Is there any reason why the child should not be seen on a 1:1 by a Speech and Language Therapist? 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 xml:space="preserve">Yes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tab/>
                    <w:t xml:space="preserve"> No </w:t>
                  </w:r>
                  <w:r w:rsidRPr="00FE07F3">
                    <w:rPr>
                      <w:color w:val="000000" w:themeColor="text1"/>
                      <w:sz w:val="22"/>
                      <w:szCs w:val="22"/>
                    </w:rPr>
                    <w:sym w:font="Wingdings" w:char="F06F"/>
                  </w:r>
                </w:p>
                <w:p w14:paraId="141C9897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28168511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If yes, please state why: _______________________________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______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______________________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br/>
                  </w:r>
                </w:p>
                <w:p w14:paraId="02FB9719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______________________________________________________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______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  <w:t>______</w:t>
                  </w:r>
                </w:p>
                <w:p w14:paraId="08E05D39" w14:textId="77777777" w:rsidR="006A1E6C" w:rsidRPr="00FE07F3" w:rsidRDefault="006A1E6C" w:rsidP="005D17DC">
                  <w:pPr>
                    <w:shd w:val="clear" w:color="auto" w:fill="FFFFFF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</w:p>
                <w:p w14:paraId="2264FD99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What strategies/resources/interventions are you already using? _____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_______________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br/>
                  </w:r>
                </w:p>
                <w:p w14:paraId="17618F4C" w14:textId="77777777" w:rsidR="006A1E6C" w:rsidRPr="00FE07F3" w:rsidRDefault="006A1E6C" w:rsidP="005D17DC">
                  <w:pPr>
                    <w:shd w:val="clear" w:color="auto" w:fill="FFFFFF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____________________________________________________________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  <w:t>_______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br/>
                  </w:r>
                </w:p>
                <w:p w14:paraId="14C30E19" w14:textId="77777777" w:rsidR="006A1E6C" w:rsidRPr="00FE07F3" w:rsidRDefault="006A1E6C" w:rsidP="005D17DC">
                  <w:pPr>
                    <w:shd w:val="clear" w:color="auto" w:fill="FFFFFF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______________________________________________________________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______</w:t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</w: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softHyphen/>
                    <w:t>_______</w:t>
                  </w:r>
                </w:p>
                <w:p w14:paraId="1A0088BF" w14:textId="77777777" w:rsidR="006A1E6C" w:rsidRPr="00FE07F3" w:rsidRDefault="006A1E6C" w:rsidP="005D17DC">
                  <w:pPr>
                    <w:shd w:val="clear" w:color="auto" w:fill="FFFFFF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218AD74D" w14:textId="77777777" w:rsidR="006A1E6C" w:rsidRPr="00FE07F3" w:rsidRDefault="006A1E6C" w:rsidP="005D17DC">
                  <w:pPr>
                    <w:shd w:val="clear" w:color="auto" w:fill="FFFFFF"/>
                    <w:rPr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</w:p>
                <w:p w14:paraId="667260E0" w14:textId="77777777" w:rsidR="006A1E6C" w:rsidRPr="00FE07F3" w:rsidRDefault="006A1E6C" w:rsidP="005D17DC">
                  <w:pPr>
                    <w:shd w:val="clear" w:color="auto" w:fill="FFFFFF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FE07F3">
                    <w:rPr>
                      <w:b/>
                      <w:color w:val="000000" w:themeColor="text1"/>
                      <w:sz w:val="22"/>
                      <w:szCs w:val="22"/>
                    </w:rPr>
                    <w:t>Level of anxiety or concern:</w:t>
                  </w:r>
                </w:p>
                <w:p w14:paraId="4CFB66E6" w14:textId="77777777" w:rsidR="006A1E6C" w:rsidRPr="00FE07F3" w:rsidRDefault="006A1E6C" w:rsidP="005D17DC">
                  <w:pPr>
                    <w:shd w:val="clear" w:color="auto" w:fill="FFFFFF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25"/>
                    <w:gridCol w:w="1991"/>
                    <w:gridCol w:w="1989"/>
                    <w:gridCol w:w="2007"/>
                    <w:gridCol w:w="1997"/>
                  </w:tblGrid>
                  <w:tr w:rsidR="006A1E6C" w:rsidRPr="00FE07F3" w14:paraId="0FB66B04" w14:textId="77777777" w:rsidTr="005D17DC">
                    <w:tc>
                      <w:tcPr>
                        <w:tcW w:w="2051" w:type="dxa"/>
                        <w:vAlign w:val="center"/>
                      </w:tcPr>
                      <w:p w14:paraId="63A76EE7" w14:textId="77777777" w:rsidR="006A1E6C" w:rsidRPr="00FE07F3" w:rsidRDefault="006A1E6C" w:rsidP="005D17DC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t>School</w:t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14:paraId="29567C98" w14:textId="77777777" w:rsidR="006A1E6C" w:rsidRPr="00FE07F3" w:rsidRDefault="006A1E6C" w:rsidP="005D17DC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None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14:paraId="75F6A38A" w14:textId="77777777" w:rsidR="006A1E6C" w:rsidRPr="00FE07F3" w:rsidRDefault="006A1E6C" w:rsidP="005D17DC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Mild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14:paraId="11ECDA8C" w14:textId="77777777" w:rsidR="006A1E6C" w:rsidRPr="00FE07F3" w:rsidRDefault="006A1E6C" w:rsidP="005D17DC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Moderate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14:paraId="4688F89D" w14:textId="77777777" w:rsidR="006A1E6C" w:rsidRPr="00FE07F3" w:rsidRDefault="006A1E6C" w:rsidP="005D17DC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Severe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</w:tr>
                  <w:tr w:rsidR="006A1E6C" w:rsidRPr="00FE07F3" w14:paraId="5141B949" w14:textId="77777777" w:rsidTr="005D17DC">
                    <w:tc>
                      <w:tcPr>
                        <w:tcW w:w="2051" w:type="dxa"/>
                        <w:vAlign w:val="center"/>
                      </w:tcPr>
                      <w:p w14:paraId="643432F8" w14:textId="77777777" w:rsidR="006A1E6C" w:rsidRPr="00FE07F3" w:rsidRDefault="006A1E6C" w:rsidP="005D17DC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t>Parent/Carer</w:t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14:paraId="41944EFA" w14:textId="77777777" w:rsidR="006A1E6C" w:rsidRPr="00FE07F3" w:rsidRDefault="006A1E6C" w:rsidP="005D17DC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None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14:paraId="71A6A276" w14:textId="77777777" w:rsidR="006A1E6C" w:rsidRPr="00FE07F3" w:rsidRDefault="006A1E6C" w:rsidP="005D17DC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Mild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14:paraId="20B37A50" w14:textId="77777777" w:rsidR="006A1E6C" w:rsidRPr="00FE07F3" w:rsidRDefault="006A1E6C" w:rsidP="005D17DC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Moderate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14:paraId="206802D7" w14:textId="77777777" w:rsidR="006A1E6C" w:rsidRPr="00FE07F3" w:rsidRDefault="006A1E6C" w:rsidP="005D17DC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Severe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</w:tr>
                  <w:tr w:rsidR="006A1E6C" w:rsidRPr="00FE07F3" w14:paraId="267FAC6C" w14:textId="77777777" w:rsidTr="005D17DC">
                    <w:tc>
                      <w:tcPr>
                        <w:tcW w:w="2051" w:type="dxa"/>
                        <w:vAlign w:val="center"/>
                      </w:tcPr>
                      <w:p w14:paraId="616E14C9" w14:textId="77777777" w:rsidR="006A1E6C" w:rsidRPr="00FE07F3" w:rsidRDefault="006A1E6C" w:rsidP="005D17DC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t>Child</w:t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14:paraId="5720591B" w14:textId="77777777" w:rsidR="006A1E6C" w:rsidRPr="00FE07F3" w:rsidRDefault="006A1E6C" w:rsidP="005D17DC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None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14:paraId="0F0744D7" w14:textId="77777777" w:rsidR="006A1E6C" w:rsidRPr="00FE07F3" w:rsidRDefault="006A1E6C" w:rsidP="005D17DC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Mild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14:paraId="24E8B264" w14:textId="77777777" w:rsidR="006A1E6C" w:rsidRPr="00FE07F3" w:rsidRDefault="006A1E6C" w:rsidP="005D17DC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Moderate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2052" w:type="dxa"/>
                        <w:vAlign w:val="center"/>
                      </w:tcPr>
                      <w:p w14:paraId="0E106858" w14:textId="77777777" w:rsidR="006A1E6C" w:rsidRPr="00FE07F3" w:rsidRDefault="006A1E6C" w:rsidP="005D17DC">
                        <w:pPr>
                          <w:jc w:val="center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FE07F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Severe </w:t>
                        </w:r>
                        <w:r w:rsidRPr="00FE07F3">
                          <w:rPr>
                            <w:b/>
                            <w:color w:val="000000" w:themeColor="text1"/>
                            <w:sz w:val="22"/>
                            <w:szCs w:val="22"/>
                          </w:rPr>
                          <w:sym w:font="Wingdings" w:char="F06F"/>
                        </w:r>
                      </w:p>
                    </w:tc>
                  </w:tr>
                </w:tbl>
                <w:p w14:paraId="0B066469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A1E6C" w:rsidRPr="00FE07F3" w14:paraId="19F51491" w14:textId="77777777" w:rsidTr="005D17DC">
              <w:tc>
                <w:tcPr>
                  <w:tcW w:w="10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2B777" w14:textId="77777777" w:rsidR="006A1E6C" w:rsidRPr="00FE07F3" w:rsidRDefault="006A1E6C" w:rsidP="005D17D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6A22CB53" w14:textId="77777777" w:rsidR="006A1E6C" w:rsidRPr="00FE07F3" w:rsidRDefault="006A1E6C" w:rsidP="005D17DC">
            <w:pPr>
              <w:shd w:val="clear" w:color="auto" w:fill="FFFFFF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6A1E6C" w:rsidRPr="00FE07F3" w14:paraId="2309AC4D" w14:textId="77777777" w:rsidTr="005D17DC">
        <w:trPr>
          <w:trHeight w:val="557"/>
        </w:trPr>
        <w:tc>
          <w:tcPr>
            <w:tcW w:w="10490" w:type="dxa"/>
            <w:gridSpan w:val="3"/>
            <w:shd w:val="clear" w:color="auto" w:fill="FFFFFF"/>
          </w:tcPr>
          <w:p w14:paraId="331D33C2" w14:textId="77777777" w:rsidR="006A1E6C" w:rsidRPr="00FE07F3" w:rsidRDefault="006A1E6C" w:rsidP="005D17DC">
            <w:pPr>
              <w:shd w:val="clear" w:color="auto" w:fill="D9D9D9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>Previous SLT/Audiology input</w:t>
            </w:r>
          </w:p>
          <w:p w14:paraId="0257727F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FD01D85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Has the child ever been referred to/seen by a Speech &amp; Language before:     Yes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1E0957AE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7756907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If yes, state when and reason:  _______________________________________________________</w:t>
            </w:r>
          </w:p>
          <w:p w14:paraId="1E4B21F0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4361B959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What was the outcome? _____________________________________________________________</w:t>
            </w:r>
          </w:p>
          <w:p w14:paraId="171057E9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6909518B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Has the child’s hearing been assessed (excluding birth check?)  Yes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58A41C6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440A2192" w14:textId="77777777" w:rsidR="006A1E6C" w:rsidRPr="00FE07F3" w:rsidRDefault="006A1E6C" w:rsidP="005D17D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If yes, when? ______________ What were the results? </w:t>
            </w:r>
            <w:r w:rsidRPr="00FE07F3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14:paraId="53B6B34E" w14:textId="77777777" w:rsidR="006A1E6C" w:rsidRPr="00FE07F3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A1E6C" w:rsidRPr="00FE07F3" w14:paraId="52CAA703" w14:textId="77777777" w:rsidTr="005D17DC">
        <w:tc>
          <w:tcPr>
            <w:tcW w:w="10490" w:type="dxa"/>
            <w:gridSpan w:val="3"/>
            <w:shd w:val="clear" w:color="auto" w:fill="FFFFFF"/>
          </w:tcPr>
          <w:p w14:paraId="4523CE34" w14:textId="77777777" w:rsidR="006A1E6C" w:rsidRPr="00FE07F3" w:rsidRDefault="006A1E6C" w:rsidP="005D17DC">
            <w:pPr>
              <w:shd w:val="clear" w:color="auto" w:fill="D9D9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Communication</w:t>
            </w:r>
          </w:p>
          <w:p w14:paraId="09AA7EA1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6CC8A2E1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Does the child use other methods of communication e.g., signing, gesture? </w:t>
            </w:r>
          </w:p>
          <w:p w14:paraId="681D7B03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4E0503DF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__________________________________________________________________________________</w:t>
            </w:r>
          </w:p>
          <w:p w14:paraId="31725D6D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0B76E928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Is English an additional language        Yes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ab/>
              <w:t xml:space="preserve"> No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  <w:p w14:paraId="6BDB4CBD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571BEB1D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Would an interpreter be required? Yes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tab/>
              <w:t xml:space="preserve"> No </w:t>
            </w:r>
            <w:r w:rsidRPr="00FE07F3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  <w:p w14:paraId="6517AC7F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584172BB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If yes, what is language and language level like in first language?</w:t>
            </w:r>
          </w:p>
          <w:p w14:paraId="61DB4DAB" w14:textId="77777777" w:rsidR="006A1E6C" w:rsidRPr="00FE07F3" w:rsidRDefault="006A1E6C" w:rsidP="005D17DC">
            <w:pPr>
              <w:pBdr>
                <w:bottom w:val="single" w:sz="12" w:space="1" w:color="auto"/>
              </w:pBd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353F7BE1" w14:textId="77777777" w:rsidR="006A1E6C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5F8029A6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A1E6C" w:rsidRPr="00FE07F3" w14:paraId="1F36FA57" w14:textId="77777777" w:rsidTr="005D17DC">
        <w:tc>
          <w:tcPr>
            <w:tcW w:w="10490" w:type="dxa"/>
            <w:gridSpan w:val="3"/>
            <w:shd w:val="clear" w:color="auto" w:fill="FFFFFF"/>
          </w:tcPr>
          <w:p w14:paraId="4375F289" w14:textId="77777777" w:rsidR="006A1E6C" w:rsidRPr="00CE7441" w:rsidRDefault="006A1E6C" w:rsidP="005D17DC">
            <w:pPr>
              <w:shd w:val="clear" w:color="auto" w:fill="D9D9D9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i/>
                <w:color w:val="000000" w:themeColor="text1"/>
                <w:sz w:val="22"/>
                <w:szCs w:val="22"/>
              </w:rPr>
              <w:t>Educational Information</w:t>
            </w:r>
          </w:p>
          <w:p w14:paraId="1EE64072" w14:textId="77777777" w:rsidR="006A1E6C" w:rsidRPr="00CE7441" w:rsidRDefault="006A1E6C" w:rsidP="005D17DC">
            <w:pPr>
              <w:rPr>
                <w:color w:val="000000" w:themeColor="text1"/>
                <w:sz w:val="22"/>
                <w:szCs w:val="22"/>
              </w:rPr>
            </w:pPr>
          </w:p>
          <w:p w14:paraId="0243249E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Does the child have an Education Health Care Plan? Yes </w:t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64E074A6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1E7E771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>If yes, provide EHCP Co-</w:t>
            </w:r>
            <w:proofErr w:type="spellStart"/>
            <w:r w:rsidRPr="00CE7441">
              <w:rPr>
                <w:b/>
                <w:color w:val="000000" w:themeColor="text1"/>
                <w:sz w:val="22"/>
                <w:szCs w:val="22"/>
              </w:rPr>
              <w:t>ordinator’s</w:t>
            </w:r>
            <w:proofErr w:type="spellEnd"/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 name: ______________________________________________</w:t>
            </w:r>
          </w:p>
          <w:p w14:paraId="08A68A15" w14:textId="77777777" w:rsidR="006A1E6C" w:rsidRPr="00CE7441" w:rsidRDefault="006A1E6C" w:rsidP="005D17DC">
            <w:pPr>
              <w:rPr>
                <w:color w:val="000000" w:themeColor="text1"/>
                <w:sz w:val="22"/>
                <w:szCs w:val="22"/>
              </w:rPr>
            </w:pPr>
          </w:p>
          <w:p w14:paraId="780C0BA9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Does the child have an Additional Support Plan? Yes </w:t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01284FE7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28E0DFD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>If yes, give details: __________________________________________________________________</w:t>
            </w:r>
          </w:p>
          <w:p w14:paraId="1EBB57D0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4248EAF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Does the child receive any other additional support in school? Yes </w:t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    No </w:t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Pr="00CE7441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598278AC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7D5C3D4D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>If yes, give details: __________________________________________________________________</w:t>
            </w:r>
          </w:p>
          <w:p w14:paraId="56A8C12F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23081EFD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>Please give details of the child’s general level of academic ability and include relevant assessments with the referral:</w:t>
            </w:r>
          </w:p>
          <w:p w14:paraId="09998D81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2D64D2D" w14:textId="77777777" w:rsidR="006A1E6C" w:rsidRPr="00CE7441" w:rsidRDefault="006A1E6C" w:rsidP="005D17DC">
            <w:pPr>
              <w:rPr>
                <w:b/>
                <w:color w:val="000000" w:themeColor="text1"/>
                <w:sz w:val="22"/>
                <w:szCs w:val="22"/>
              </w:rPr>
            </w:pPr>
            <w:r w:rsidRPr="00CE7441">
              <w:rPr>
                <w:b/>
                <w:color w:val="000000" w:themeColor="text1"/>
                <w:sz w:val="22"/>
                <w:szCs w:val="22"/>
              </w:rPr>
              <w:t>_________________________________________________________________________________</w:t>
            </w:r>
          </w:p>
          <w:p w14:paraId="525BA3D8" w14:textId="77777777" w:rsidR="006A1E6C" w:rsidRPr="00CE7441" w:rsidRDefault="006A1E6C" w:rsidP="005D17DC">
            <w:pPr>
              <w:rPr>
                <w:color w:val="000000" w:themeColor="text1"/>
                <w:sz w:val="22"/>
                <w:szCs w:val="22"/>
              </w:rPr>
            </w:pPr>
          </w:p>
          <w:p w14:paraId="20A96FE9" w14:textId="77777777" w:rsidR="006A1E6C" w:rsidRPr="00CE7441" w:rsidRDefault="006A1E6C" w:rsidP="005D17D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1E6C" w:rsidRPr="00FE07F3" w14:paraId="64F1A1C3" w14:textId="77777777" w:rsidTr="005D17DC">
        <w:tblPrEx>
          <w:tblLook w:val="01E0" w:firstRow="1" w:lastRow="1" w:firstColumn="1" w:lastColumn="1" w:noHBand="0" w:noVBand="0"/>
        </w:tblPrEx>
        <w:tc>
          <w:tcPr>
            <w:tcW w:w="10490" w:type="dxa"/>
            <w:gridSpan w:val="3"/>
            <w:shd w:val="clear" w:color="auto" w:fill="E0E0E0"/>
          </w:tcPr>
          <w:p w14:paraId="1B2E9407" w14:textId="77777777" w:rsidR="006A1E6C" w:rsidRPr="00CE7441" w:rsidRDefault="006A1E6C" w:rsidP="005D17DC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lastRenderedPageBreak/>
              <w:t>WellComm</w:t>
            </w:r>
            <w:proofErr w:type="spellEnd"/>
            <w:r>
              <w:rPr>
                <w:b/>
                <w:color w:val="000000" w:themeColor="text1"/>
              </w:rPr>
              <w:t xml:space="preserve"> Screen - </w:t>
            </w:r>
            <w:r w:rsidRPr="00CE7441">
              <w:rPr>
                <w:b/>
                <w:color w:val="000000" w:themeColor="text1"/>
              </w:rPr>
              <w:t xml:space="preserve">For children aged 7 years and under, all referrals for language and/or social communication concerns must include a full </w:t>
            </w:r>
            <w:proofErr w:type="spellStart"/>
            <w:r w:rsidRPr="00CE7441">
              <w:rPr>
                <w:b/>
                <w:color w:val="000000" w:themeColor="text1"/>
              </w:rPr>
              <w:t>WellComm</w:t>
            </w:r>
            <w:proofErr w:type="spellEnd"/>
            <w:r w:rsidRPr="00CE7441">
              <w:rPr>
                <w:b/>
                <w:color w:val="000000" w:themeColor="text1"/>
              </w:rPr>
              <w:t xml:space="preserve"> screen. </w:t>
            </w:r>
            <w:r w:rsidRPr="00CE7441">
              <w:rPr>
                <w:b/>
                <w:color w:val="000000" w:themeColor="text1"/>
              </w:rPr>
              <w:br/>
            </w:r>
          </w:p>
        </w:tc>
      </w:tr>
      <w:tr w:rsidR="006A1E6C" w:rsidRPr="00FE07F3" w14:paraId="782D1745" w14:textId="77777777" w:rsidTr="005D17DC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14:paraId="24D7B226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07F3">
              <w:rPr>
                <w:color w:val="000000" w:themeColor="text1"/>
                <w:sz w:val="22"/>
                <w:szCs w:val="22"/>
              </w:rPr>
              <w:t>Well</w:t>
            </w:r>
            <w:r>
              <w:rPr>
                <w:color w:val="000000" w:themeColor="text1"/>
                <w:sz w:val="22"/>
                <w:szCs w:val="22"/>
              </w:rPr>
              <w:t>C</w:t>
            </w:r>
            <w:r w:rsidRPr="00FE07F3">
              <w:rPr>
                <w:color w:val="000000" w:themeColor="text1"/>
                <w:sz w:val="22"/>
                <w:szCs w:val="22"/>
              </w:rPr>
              <w:t>omm</w:t>
            </w:r>
            <w:proofErr w:type="spellEnd"/>
            <w:r w:rsidRPr="00FE07F3">
              <w:rPr>
                <w:color w:val="000000" w:themeColor="text1"/>
                <w:sz w:val="22"/>
                <w:szCs w:val="22"/>
              </w:rPr>
              <w:t xml:space="preserve"> screen carried out</w:t>
            </w:r>
          </w:p>
        </w:tc>
        <w:tc>
          <w:tcPr>
            <w:tcW w:w="2952" w:type="dxa"/>
          </w:tcPr>
          <w:p w14:paraId="01DA1C66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Yes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3985" w:type="dxa"/>
          </w:tcPr>
          <w:p w14:paraId="27801833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No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6A1E6C" w:rsidRPr="00FE07F3" w14:paraId="4B344335" w14:textId="77777777" w:rsidTr="005D17DC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14:paraId="74E2B27E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WellC</w:t>
            </w:r>
            <w:r w:rsidRPr="00FE07F3">
              <w:rPr>
                <w:color w:val="000000" w:themeColor="text1"/>
                <w:sz w:val="22"/>
                <w:szCs w:val="22"/>
              </w:rPr>
              <w:t>omm</w:t>
            </w:r>
            <w:proofErr w:type="spellEnd"/>
            <w:r w:rsidRPr="00FE07F3">
              <w:rPr>
                <w:color w:val="000000" w:themeColor="text1"/>
                <w:sz w:val="22"/>
                <w:szCs w:val="22"/>
              </w:rPr>
              <w:t xml:space="preserve"> score sheets attached to referral</w:t>
            </w:r>
          </w:p>
        </w:tc>
        <w:tc>
          <w:tcPr>
            <w:tcW w:w="2952" w:type="dxa"/>
          </w:tcPr>
          <w:p w14:paraId="37E67280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Yes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3985" w:type="dxa"/>
          </w:tcPr>
          <w:p w14:paraId="1EC3738A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No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br/>
              <w:t>(if no, please provide full details below of scores for each question assessed)</w:t>
            </w:r>
          </w:p>
        </w:tc>
      </w:tr>
      <w:tr w:rsidR="006A1E6C" w:rsidRPr="00FE07F3" w14:paraId="072A98D7" w14:textId="77777777" w:rsidTr="005D17DC">
        <w:tblPrEx>
          <w:tblLook w:val="01E0" w:firstRow="1" w:lastRow="1" w:firstColumn="1" w:lastColumn="1" w:noHBand="0" w:noVBand="0"/>
        </w:tblPrEx>
        <w:tc>
          <w:tcPr>
            <w:tcW w:w="10490" w:type="dxa"/>
            <w:gridSpan w:val="3"/>
          </w:tcPr>
          <w:p w14:paraId="2F032C6F" w14:textId="77777777" w:rsidR="006A1E6C" w:rsidRPr="008C2EB7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Scores from </w:t>
            </w:r>
            <w:proofErr w:type="spellStart"/>
            <w:r>
              <w:rPr>
                <w:sz w:val="22"/>
                <w:szCs w:val="22"/>
              </w:rPr>
              <w:t>WellC</w:t>
            </w:r>
            <w:r w:rsidRPr="008C2EB7">
              <w:rPr>
                <w:sz w:val="22"/>
                <w:szCs w:val="22"/>
              </w:rPr>
              <w:t>omm</w:t>
            </w:r>
            <w:proofErr w:type="spellEnd"/>
            <w:r w:rsidRPr="008C2EB7">
              <w:rPr>
                <w:sz w:val="22"/>
                <w:szCs w:val="22"/>
              </w:rPr>
              <w:t xml:space="preserve"> Screen if score sheets are not attached:</w:t>
            </w:r>
          </w:p>
          <w:p w14:paraId="27CC728C" w14:textId="77777777" w:rsidR="006A1E6C" w:rsidRPr="008C2EB7" w:rsidRDefault="006A1E6C" w:rsidP="005D17DC">
            <w:pPr>
              <w:rPr>
                <w:color w:val="000000" w:themeColor="text1"/>
                <w:sz w:val="22"/>
                <w:szCs w:val="22"/>
              </w:rPr>
            </w:pPr>
          </w:p>
          <w:p w14:paraId="69531EA0" w14:textId="77777777" w:rsidR="006A1E6C" w:rsidRPr="008C2EB7" w:rsidRDefault="006A1E6C" w:rsidP="005D17DC">
            <w:pPr>
              <w:rPr>
                <w:color w:val="000000" w:themeColor="text1"/>
                <w:sz w:val="22"/>
                <w:szCs w:val="22"/>
              </w:rPr>
            </w:pPr>
          </w:p>
          <w:p w14:paraId="34CAE20D" w14:textId="77777777" w:rsidR="006A1E6C" w:rsidRPr="008C2EB7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WellComm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i</w:t>
            </w:r>
            <w:r w:rsidRPr="008C2EB7">
              <w:rPr>
                <w:color w:val="000000" w:themeColor="text1"/>
                <w:sz w:val="22"/>
                <w:szCs w:val="22"/>
              </w:rPr>
              <w:t>ntervention currently provided</w:t>
            </w:r>
            <w:r>
              <w:rPr>
                <w:color w:val="000000" w:themeColor="text1"/>
                <w:sz w:val="22"/>
                <w:szCs w:val="22"/>
              </w:rPr>
              <w:t xml:space="preserve"> including frequency of input</w:t>
            </w:r>
            <w:r w:rsidRPr="008C2EB7">
              <w:rPr>
                <w:color w:val="000000" w:themeColor="text1"/>
                <w:sz w:val="22"/>
                <w:szCs w:val="22"/>
              </w:rPr>
              <w:t>:</w:t>
            </w:r>
          </w:p>
          <w:p w14:paraId="664EE536" w14:textId="77777777" w:rsidR="006A1E6C" w:rsidRPr="00FE07F3" w:rsidRDefault="006A1E6C" w:rsidP="005D17D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7BBC364F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</w:p>
          <w:p w14:paraId="7E7C71E7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1E6C" w:rsidRPr="00FE07F3" w14:paraId="3262862D" w14:textId="77777777" w:rsidTr="005D17DC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14:paraId="08363591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Phonology Screen Carried Out</w:t>
            </w:r>
          </w:p>
        </w:tc>
        <w:tc>
          <w:tcPr>
            <w:tcW w:w="2952" w:type="dxa"/>
          </w:tcPr>
          <w:p w14:paraId="22B1BDC4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Yes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3985" w:type="dxa"/>
          </w:tcPr>
          <w:p w14:paraId="17C9C3A0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Yes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6A1E6C" w:rsidRPr="00FE07F3" w14:paraId="418E312C" w14:textId="77777777" w:rsidTr="005D17DC">
        <w:tblPrEx>
          <w:tblLook w:val="01E0" w:firstRow="1" w:lastRow="1" w:firstColumn="1" w:lastColumn="1" w:noHBand="0" w:noVBand="0"/>
        </w:tblPrEx>
        <w:tc>
          <w:tcPr>
            <w:tcW w:w="3553" w:type="dxa"/>
          </w:tcPr>
          <w:p w14:paraId="08C236E8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 xml:space="preserve">Sounds and Listening </w:t>
            </w:r>
            <w:proofErr w:type="spellStart"/>
            <w:r w:rsidRPr="00FE07F3">
              <w:rPr>
                <w:color w:val="000000" w:themeColor="text1"/>
                <w:sz w:val="22"/>
                <w:szCs w:val="22"/>
              </w:rPr>
              <w:t>Programme</w:t>
            </w:r>
            <w:proofErr w:type="spellEnd"/>
            <w:r w:rsidRPr="00FE07F3">
              <w:rPr>
                <w:color w:val="000000" w:themeColor="text1"/>
                <w:sz w:val="22"/>
                <w:szCs w:val="22"/>
              </w:rPr>
              <w:t xml:space="preserve"> Completed?</w:t>
            </w:r>
          </w:p>
        </w:tc>
        <w:tc>
          <w:tcPr>
            <w:tcW w:w="2952" w:type="dxa"/>
          </w:tcPr>
          <w:p w14:paraId="1DC10B7F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Yes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color w:val="000000" w:themeColor="text1"/>
                <w:sz w:val="22"/>
                <w:szCs w:val="22"/>
              </w:rPr>
              <w:t xml:space="preserve">  No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3985" w:type="dxa"/>
          </w:tcPr>
          <w:p w14:paraId="11E2B6DF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color w:val="000000" w:themeColor="text1"/>
                <w:sz w:val="22"/>
                <w:szCs w:val="22"/>
              </w:rPr>
              <w:t>Date:</w:t>
            </w:r>
          </w:p>
        </w:tc>
      </w:tr>
      <w:tr w:rsidR="006A1E6C" w:rsidRPr="00FE07F3" w14:paraId="59724251" w14:textId="77777777" w:rsidTr="005D17DC">
        <w:trPr>
          <w:trHeight w:val="2547"/>
        </w:trPr>
        <w:tc>
          <w:tcPr>
            <w:tcW w:w="10490" w:type="dxa"/>
            <w:gridSpan w:val="3"/>
            <w:shd w:val="clear" w:color="auto" w:fill="FFFFFF"/>
          </w:tcPr>
          <w:p w14:paraId="07014C9D" w14:textId="77777777" w:rsidR="006A1E6C" w:rsidRPr="00FE07F3" w:rsidRDefault="006A1E6C" w:rsidP="005D17DC">
            <w:pPr>
              <w:shd w:val="clear" w:color="auto" w:fill="D9D9D9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i/>
                <w:color w:val="000000" w:themeColor="text1"/>
                <w:sz w:val="22"/>
                <w:szCs w:val="22"/>
              </w:rPr>
              <w:t>Parental/Carer Consent</w:t>
            </w:r>
          </w:p>
          <w:p w14:paraId="57E4DE87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0239C36E" w14:textId="77777777" w:rsidR="006A1E6C" w:rsidRPr="00FE07F3" w:rsidRDefault="006A1E6C" w:rsidP="005D17D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 xml:space="preserve">I agree that this information about my child can be discussed / referred to a Speech &amp; Language Therapist for advice        </w:t>
            </w:r>
            <w:r w:rsidRPr="00FE07F3">
              <w:rPr>
                <w:color w:val="000000" w:themeColor="text1"/>
                <w:sz w:val="22"/>
                <w:szCs w:val="22"/>
              </w:rPr>
              <w:t xml:space="preserve">Yes   </w:t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FE07F3">
              <w:rPr>
                <w:color w:val="000000" w:themeColor="text1"/>
                <w:sz w:val="22"/>
                <w:szCs w:val="22"/>
              </w:rPr>
              <w:t xml:space="preserve">        No</w:t>
            </w:r>
            <w:r w:rsidRPr="00FE07F3">
              <w:rPr>
                <w:color w:val="000000" w:themeColor="text1"/>
                <w:sz w:val="22"/>
                <w:szCs w:val="22"/>
              </w:rPr>
              <w:tab/>
            </w:r>
            <w:r w:rsidRPr="00FE07F3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  <w:p w14:paraId="7D0AF307" w14:textId="77777777" w:rsidR="006A1E6C" w:rsidRPr="00FE07F3" w:rsidRDefault="006A1E6C" w:rsidP="005D17D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  <w:p w14:paraId="281A49DC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13904023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Signed: _____________________________ Name: ________________________________</w:t>
            </w:r>
          </w:p>
          <w:p w14:paraId="1FF92F92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35A2B800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Relationship to child: _________________________ Date: _________________________</w:t>
            </w:r>
          </w:p>
          <w:p w14:paraId="3E79A82C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5C358775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If your child is school age and attends a Local Authority school, they will usually be seen in their usual school setting. If this is not appropriate, please let us know why:</w:t>
            </w:r>
          </w:p>
          <w:p w14:paraId="0C9A8DCA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</w:p>
          <w:p w14:paraId="203E42A5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________________________________________________________________________</w:t>
            </w:r>
          </w:p>
          <w:p w14:paraId="0F8F79A1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</w:p>
          <w:p w14:paraId="0E39C61F" w14:textId="77777777" w:rsidR="006A1E6C" w:rsidRPr="00FE07F3" w:rsidRDefault="006A1E6C" w:rsidP="005D17D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1E6C" w:rsidRPr="00FE07F3" w14:paraId="54CEA3B5" w14:textId="77777777" w:rsidTr="005D17DC">
        <w:trPr>
          <w:trHeight w:val="841"/>
        </w:trPr>
        <w:tc>
          <w:tcPr>
            <w:tcW w:w="10490" w:type="dxa"/>
            <w:gridSpan w:val="3"/>
            <w:shd w:val="clear" w:color="auto" w:fill="FFFFFF"/>
          </w:tcPr>
          <w:p w14:paraId="0F66F9F7" w14:textId="77777777" w:rsidR="006A1E6C" w:rsidRPr="00FE07F3" w:rsidRDefault="006A1E6C" w:rsidP="005D17DC">
            <w:pPr>
              <w:shd w:val="clear" w:color="auto" w:fill="D9D9D9"/>
              <w:jc w:val="center"/>
              <w:rPr>
                <w:b/>
                <w:i/>
                <w:color w:val="000000" w:themeColor="text1"/>
              </w:rPr>
            </w:pPr>
            <w:r w:rsidRPr="00FE07F3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>Referrer Information</w:t>
            </w:r>
          </w:p>
          <w:p w14:paraId="7C9038B7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</w:rPr>
            </w:pPr>
          </w:p>
          <w:p w14:paraId="43DCC954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Name of referrer (please print): _________________________________________________</w:t>
            </w:r>
          </w:p>
          <w:p w14:paraId="0824774E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</w:rPr>
            </w:pPr>
          </w:p>
          <w:p w14:paraId="7A01B25D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Address: ___________________________________________ Postcode: _______________</w:t>
            </w:r>
          </w:p>
          <w:p w14:paraId="2E24A17B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</w:rPr>
            </w:pPr>
          </w:p>
          <w:p w14:paraId="4E53C3B9" w14:textId="77777777" w:rsidR="006A1E6C" w:rsidRPr="00FE07F3" w:rsidRDefault="006A1E6C" w:rsidP="005D17DC">
            <w:pPr>
              <w:shd w:val="clear" w:color="auto" w:fill="FFFFFF"/>
              <w:rPr>
                <w:b/>
                <w:color w:val="000000" w:themeColor="text1"/>
              </w:rPr>
            </w:pPr>
            <w:r w:rsidRPr="00FE07F3">
              <w:rPr>
                <w:b/>
                <w:color w:val="000000" w:themeColor="text1"/>
                <w:sz w:val="22"/>
                <w:szCs w:val="22"/>
              </w:rPr>
              <w:t>Designation: ____________________________________ Tel No. ______________________</w:t>
            </w:r>
          </w:p>
          <w:p w14:paraId="7E887A74" w14:textId="77777777" w:rsidR="006A1E6C" w:rsidRPr="00FE07F3" w:rsidRDefault="006A1E6C" w:rsidP="005D17DC">
            <w:pPr>
              <w:shd w:val="clear" w:color="auto" w:fill="FFFFFF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6A1E6C" w:rsidRPr="00AB2204" w14:paraId="314CD593" w14:textId="77777777" w:rsidTr="005D17DC">
        <w:trPr>
          <w:trHeight w:val="1929"/>
        </w:trPr>
        <w:tc>
          <w:tcPr>
            <w:tcW w:w="10490" w:type="dxa"/>
            <w:gridSpan w:val="3"/>
            <w:shd w:val="clear" w:color="auto" w:fill="FFFFFF"/>
          </w:tcPr>
          <w:p w14:paraId="166B426E" w14:textId="77777777" w:rsidR="006A1E6C" w:rsidRPr="009A2CA8" w:rsidRDefault="006A1E6C" w:rsidP="005D17DC">
            <w:pPr>
              <w:shd w:val="clear" w:color="auto" w:fill="D9D9D9"/>
              <w:jc w:val="center"/>
              <w:rPr>
                <w:b/>
                <w:i/>
              </w:rPr>
            </w:pPr>
            <w:r w:rsidRPr="009A2CA8">
              <w:rPr>
                <w:b/>
                <w:i/>
                <w:sz w:val="22"/>
                <w:szCs w:val="22"/>
              </w:rPr>
              <w:t>Please return Speech and Language Therapy Department</w:t>
            </w:r>
          </w:p>
          <w:p w14:paraId="2BE02A1D" w14:textId="77777777" w:rsidR="006A1E6C" w:rsidRPr="009A2CA8" w:rsidRDefault="006A1E6C" w:rsidP="005D17DC">
            <w:pPr>
              <w:rPr>
                <w:b/>
              </w:rPr>
            </w:pPr>
          </w:p>
          <w:p w14:paraId="51BC5E32" w14:textId="77777777" w:rsidR="006A1E6C" w:rsidRPr="00AB2204" w:rsidRDefault="006A1E6C" w:rsidP="005D17DC">
            <w:r w:rsidRPr="009A2CA8">
              <w:rPr>
                <w:b/>
                <w:sz w:val="22"/>
                <w:szCs w:val="22"/>
              </w:rPr>
              <w:t>Via post:</w:t>
            </w:r>
            <w:r w:rsidRPr="009A2CA8">
              <w:rPr>
                <w:sz w:val="22"/>
                <w:szCs w:val="22"/>
              </w:rPr>
              <w:t xml:space="preserve"> Speech &amp; Language Therapy, </w:t>
            </w:r>
            <w:proofErr w:type="spellStart"/>
            <w:r>
              <w:rPr>
                <w:sz w:val="22"/>
                <w:szCs w:val="22"/>
              </w:rPr>
              <w:t>Highfield</w:t>
            </w:r>
            <w:proofErr w:type="spellEnd"/>
            <w:r>
              <w:rPr>
                <w:sz w:val="22"/>
                <w:szCs w:val="22"/>
              </w:rPr>
              <w:t xml:space="preserve"> Centre</w:t>
            </w:r>
            <w:r w:rsidRPr="009A2CA8">
              <w:rPr>
                <w:sz w:val="22"/>
                <w:szCs w:val="22"/>
              </w:rPr>
              <w:t xml:space="preserve">, Victoria Central, Mill Lane, </w:t>
            </w:r>
            <w:proofErr w:type="spellStart"/>
            <w:r w:rsidRPr="009A2CA8">
              <w:rPr>
                <w:sz w:val="22"/>
                <w:szCs w:val="22"/>
              </w:rPr>
              <w:t>Wallasey</w:t>
            </w:r>
            <w:proofErr w:type="spellEnd"/>
            <w:r w:rsidRPr="009A2CA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Wirral, </w:t>
            </w:r>
            <w:r w:rsidRPr="009A2CA8">
              <w:rPr>
                <w:sz w:val="22"/>
                <w:szCs w:val="22"/>
              </w:rPr>
              <w:t>CH44 5UF</w:t>
            </w:r>
          </w:p>
          <w:p w14:paraId="42767ED4" w14:textId="77777777" w:rsidR="006A1E6C" w:rsidRPr="009A2CA8" w:rsidRDefault="006A1E6C" w:rsidP="005D17DC">
            <w:pPr>
              <w:rPr>
                <w:rFonts w:cs="Arial"/>
              </w:rPr>
            </w:pPr>
            <w:r w:rsidRPr="009A2CA8">
              <w:rPr>
                <w:rFonts w:cs="Arial"/>
                <w:sz w:val="22"/>
                <w:szCs w:val="22"/>
              </w:rPr>
              <w:t xml:space="preserve">                                        </w:t>
            </w:r>
          </w:p>
          <w:p w14:paraId="56EC5C9D" w14:textId="77777777" w:rsidR="006A1E6C" w:rsidRPr="00136C7B" w:rsidRDefault="006A1E6C" w:rsidP="005D17DC">
            <w:pPr>
              <w:rPr>
                <w:lang w:val="fr-FR"/>
              </w:rPr>
            </w:pPr>
            <w:r w:rsidRPr="00136C7B">
              <w:rPr>
                <w:rFonts w:cs="Arial"/>
                <w:b/>
                <w:sz w:val="22"/>
                <w:szCs w:val="22"/>
                <w:lang w:val="fr-FR"/>
              </w:rPr>
              <w:t xml:space="preserve">Via </w:t>
            </w:r>
            <w:proofErr w:type="gramStart"/>
            <w:r w:rsidRPr="00136C7B">
              <w:rPr>
                <w:rFonts w:cs="Arial"/>
                <w:b/>
                <w:sz w:val="22"/>
                <w:szCs w:val="22"/>
                <w:lang w:val="fr-FR"/>
              </w:rPr>
              <w:t>email:</w:t>
            </w:r>
            <w:proofErr w:type="gramEnd"/>
            <w:r w:rsidRPr="00136C7B">
              <w:rPr>
                <w:lang w:val="fr-FR"/>
              </w:rPr>
              <w:t xml:space="preserve"> </w:t>
            </w:r>
            <w:hyperlink r:id="rId5" w:history="1">
              <w:r w:rsidRPr="00136C7B">
                <w:rPr>
                  <w:rStyle w:val="Hyperlink"/>
                  <w:lang w:val="fr-FR"/>
                </w:rPr>
                <w:t>wchc.childrenssaltteam@nhs.net</w:t>
              </w:r>
            </w:hyperlink>
          </w:p>
          <w:p w14:paraId="44A9C575" w14:textId="77777777" w:rsidR="006A1E6C" w:rsidRPr="00136C7B" w:rsidRDefault="006A1E6C" w:rsidP="005D17DC">
            <w:pPr>
              <w:rPr>
                <w:rFonts w:cs="Arial"/>
                <w:lang w:val="fr-FR"/>
              </w:rPr>
            </w:pPr>
            <w:r w:rsidRPr="00136C7B">
              <w:rPr>
                <w:rFonts w:cs="Arial"/>
                <w:sz w:val="22"/>
                <w:szCs w:val="22"/>
                <w:lang w:val="fr-FR"/>
              </w:rPr>
              <w:t xml:space="preserve"> </w:t>
            </w:r>
          </w:p>
          <w:p w14:paraId="4008EBDA" w14:textId="77777777" w:rsidR="006A1E6C" w:rsidRPr="009A2CA8" w:rsidRDefault="006A1E6C" w:rsidP="005D17DC">
            <w:pPr>
              <w:shd w:val="clear" w:color="auto" w:fill="FFFFFF"/>
              <w:jc w:val="center"/>
              <w:rPr>
                <w:b/>
                <w:i/>
              </w:rPr>
            </w:pPr>
            <w:r w:rsidRPr="009A2CA8">
              <w:rPr>
                <w:rFonts w:cs="Arial"/>
                <w:b/>
                <w:i/>
                <w:sz w:val="22"/>
                <w:szCs w:val="22"/>
              </w:rPr>
              <w:t>If you have any enquiries, please call our office on 0151 514 2334</w:t>
            </w:r>
          </w:p>
        </w:tc>
      </w:tr>
    </w:tbl>
    <w:p w14:paraId="6BAA37E6" w14:textId="77777777" w:rsidR="006A1E6C" w:rsidRDefault="006A1E6C" w:rsidP="006A1E6C">
      <w:r w:rsidRPr="00AB2204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</w:t>
      </w:r>
      <w:r w:rsidRPr="00AB220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</w:t>
      </w:r>
      <w:r w:rsidRPr="00AB2204">
        <w:rPr>
          <w:sz w:val="22"/>
          <w:szCs w:val="22"/>
        </w:rPr>
        <w:t xml:space="preserve">                        </w:t>
      </w:r>
    </w:p>
    <w:p w14:paraId="7C2F680A" w14:textId="77777777" w:rsidR="006A1E6C" w:rsidRPr="00022F7D" w:rsidRDefault="006A1E6C" w:rsidP="006A1E6C"/>
    <w:p w14:paraId="41B740A4" w14:textId="77777777" w:rsidR="006A1E6C" w:rsidRPr="00022F7D" w:rsidRDefault="006A1E6C" w:rsidP="006A1E6C"/>
    <w:p w14:paraId="2E37BAE8" w14:textId="77777777" w:rsidR="006A1E6C" w:rsidRDefault="006A1E6C" w:rsidP="006A1E6C"/>
    <w:p w14:paraId="42EB642F" w14:textId="77777777" w:rsidR="00CF051D" w:rsidRPr="006A1E6C" w:rsidRDefault="00CF051D" w:rsidP="006A1E6C"/>
    <w:sectPr w:rsidR="00CF051D" w:rsidRPr="006A1E6C" w:rsidSect="009446B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6C"/>
    <w:rsid w:val="006A1E6C"/>
    <w:rsid w:val="00C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2909"/>
  <w15:chartTrackingRefBased/>
  <w15:docId w15:val="{F7105C3C-B3D5-45BC-B564-33C0A723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1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1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chc.childrenssaltteam@nhs.net" TargetMode="External"/><Relationship Id="rId4" Type="http://schemas.openxmlformats.org/officeDocument/2006/relationships/hyperlink" Target="mailto:wchc.childrenssalt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Kate (WIRRAL COMMUNITY HEALTH AND CARE NHS FOUNDATION TRUST)</dc:creator>
  <cp:keywords/>
  <dc:description/>
  <cp:lastModifiedBy>GALLAGHER, Kate (WIRRAL COMMUNITY HEALTH AND CARE NHS FOUNDATION TRUST)</cp:lastModifiedBy>
  <cp:revision>1</cp:revision>
  <dcterms:created xsi:type="dcterms:W3CDTF">2023-09-25T16:35:00Z</dcterms:created>
  <dcterms:modified xsi:type="dcterms:W3CDTF">2023-09-25T16:36:00Z</dcterms:modified>
</cp:coreProperties>
</file>